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6AB94" w14:textId="77777777" w:rsidR="008D30E9" w:rsidRDefault="00B75CF1">
      <w:pPr>
        <w:pStyle w:val="BodyText"/>
        <w:rPr>
          <w:rFonts w:ascii="Times New Roman"/>
          <w:sz w:val="20"/>
        </w:rPr>
      </w:pPr>
      <w:r>
        <w:pict w14:anchorId="2FCC056C">
          <v:group id="docshapegroup1" o:spid="_x0000_s1039" style="position:absolute;margin-left:261.55pt;margin-top:576.6pt;width:350.45pt;height:215.4pt;z-index:-15765504;mso-position-horizontal-relative:page;mso-position-vertical-relative:page" coordorigin="5231,11532" coordsize="7009,4308">
            <v:shape id="docshape2" o:spid="_x0000_s1042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1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40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 w14:anchorId="40F8D9D9">
          <v:group id="docshapegroup5" o:spid="_x0000_s1035" style="position:absolute;margin-left:0;margin-top:0;width:354.7pt;height:130.35pt;z-index:-15764992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8" type="#_x0000_t75" style="position:absolute;left:380;width:6714;height:1601">
              <v:imagedata r:id="rId4" o:title=""/>
            </v:shape>
            <v:shape id="docshape7" o:spid="_x0000_s1037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6" type="#_x0000_t75" style="position:absolute;width:4851;height:1338">
              <v:imagedata r:id="rId5" o:title=""/>
            </v:shape>
            <w10:wrap anchorx="page" anchory="page"/>
          </v:group>
        </w:pict>
      </w:r>
    </w:p>
    <w:p w14:paraId="221132D2" w14:textId="77777777" w:rsidR="008D30E9" w:rsidRDefault="008D30E9">
      <w:pPr>
        <w:pStyle w:val="BodyText"/>
        <w:spacing w:before="7"/>
        <w:rPr>
          <w:rFonts w:ascii="Times New Roman"/>
          <w:sz w:val="26"/>
        </w:rPr>
      </w:pPr>
    </w:p>
    <w:p w14:paraId="08D7650E" w14:textId="77777777" w:rsidR="008D30E9" w:rsidRDefault="00B75CF1">
      <w:pPr>
        <w:pStyle w:val="BodyText"/>
        <w:ind w:left="7106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A918F1E">
          <v:group id="docshapegroup9" o:spid="_x0000_s1032" style="width:159.45pt;height:33.7pt;mso-position-horizontal-relative:char;mso-position-vertical-relative:line" coordsize="3189,674">
            <v:shape id="docshape10" o:spid="_x0000_s1034" style="position:absolute;width:493;height:674" coordsize="493,674" o:spt="100" adj="0,,0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<v:stroke joinstyle="round"/>
              <v:formulas/>
              <v:path arrowok="t" o:connecttype="segments"/>
            </v:shape>
            <v:shape id="docshape11" o:spid="_x0000_s1033" style="position:absolute;left:503;width:2685;height:674" coordorigin="504" coordsize="2685,674" o:spt="100" adj="0,,0" path="m997,265r-7,-49l987,195,960,131,941,106,919,78,865,36,802,9,732,,662,9,599,36,545,76r-41,53l504,254r26,-34l573,172r53,-45l680,106r46,21l733,146r-6,48l664,262,504,340r,95l536,421r78,-36l707,334r80,-59l826,216r-4,16l790,279r-94,72l504,446r,72l529,508r64,-25l676,445r84,-46l827,350r31,-49l855,317r-35,47l715,437,504,529r,66l531,586r66,-26l684,523r90,-45l846,429r37,-47l877,399r-41,47l724,517,504,606r,67l657,605r66,-30l767,554r31,-16l830,518r49,-32l927,444r37,-52l968,382r20,-50l992,301r5,-36xm1581,328r-11,-80l1541,180r-44,-54l1485,117r,307l1485,426r-1,l1480,430r-3,2l1475,432r,2l1472,438r1,2l1473,442r-1,l1473,446r,2l1473,448r-1,2l1472,454r,2l1469,460r-3,l1467,464r-1,l1467,466r,2l1466,472r,2l1468,476r5,l1474,478r1,l1474,484r-2,2l1472,488r-6,l1415,494r-28,2l1387,492r,l1385,490r-2,2l1383,490r,-4l1383,486r-1,-2l1382,484r1,-2l1382,480r-1,-8l1380,472r-5,-8l1372,462r,l1370,460r,-2l1368,458r-1,-2l1366,456r-1,-2l1361,452r-6,-4l1345,448r,-2l1345,446r,-4l1344,438r-1,l1342,436r-1,-2l1341,436r-9,l1331,434r-4,l1324,432r-5,-2l1317,426r-1,-2l1310,420r-13,l1295,418r-17,l1277,416r-1,-2l1274,414r-2,-2l1272,412r1,-4l1273,406r-1,l1273,404r,-2l1273,402r-2,-2l1271,398r1,-2l1272,392r,-2l1269,388r-1,l1266,386r-3,l1264,380r,l1264,378r,l1260,376r,l1259,374r-1,-2l1256,370r-1,-2l1251,368r-1,-2l1250,364r-1,-2l1248,362r-3,-2l1245,358r-1,l1243,354r-4,-4l1237,348r-5,-6l1231,342r,-4l1230,338r,-2l1229,334r,-2l1230,332r,-2l1228,330r1,-2l1233,328r1,-8l1234,320r-1,-2l1231,314r-7,l1220,312r-1,-2l1218,308r-2,l1214,304r,l1213,302r1,-4l1214,298r-1,-6l1210,292r,-2l1210,290r,-2l1211,286r,l1211,284r,l1210,282r,-2l1211,280r,-2l1210,278r-2,-2l1203,276r-2,-4l1200,272r-1,-2l1196,270r-1,2l1194,272r2,-6l1196,264r-1,l1195,262r,l1195,260r,l1193,258r,2l1193,260r-1,-4l1191,256r-1,-2l1190,254r-3,-2l1184,248r-2,-2l1180,242r-2,l1177,240r-6,-6l1170,232r1,l1172,230r,-2l1167,216r1,-4l1168,212r1,-2l1170,208r-2,-6l1168,202r,-2l1167,200r-1,-4l1166,196r-1,-2l1165,194r-2,-2l1161,188r-1,l1158,184r-1,l1154,182r-4,-4l1149,174r,-2l1149,172r-1,-2l1157,152r1,-6l1156,146r,-4l1157,142r,-2l1158,138r1,l1159,136r,l1160,128r,l1159,126r,l1158,124r-1,-4l1157,118r-3,l1154,114r1,-4l1155,110r,-2l1154,108r,-2l1293,106r,106l1293,212r-1,4l1292,224r1,2l1293,230r2,2l1296,232r1,2l1307,242r7,6l1315,250r1,l1320,254r1,l1325,258r8,8l1345,276r9,8l1363,294r23,20l1393,320r28,28l1428,354r8,8l1463,390r6,4l1469,400r,l1469,402r1,l1471,404r1,l1473,406r1,2l1475,412r1,l1477,414r,l1477,418r2,l1482,420r2,2l1485,424r,-307l1471,106,1445,86,1398,62,1349,48r-51,-8l1244,38r-17,l1164,44r-57,4l1039,48r-6,2l1033,56r5,4l1046,60r21,6l1079,76r6,12l1087,108r2,32l1090,192r1,80l1091,416r,30l1091,490r-1,42l1088,560r-3,22l1078,596r-13,8l1045,608r-11,2l1030,612r,8l1037,622r54,l1110,620r20,2l1150,622r40,4l1208,626r18,2l1300,628r22,-2l1342,622r6,-2l1399,602r56,-28l1504,532r28,-36l1545,480r26,-68l1581,328xm2234,612r-4,-2l2220,607r-22,-7l2184,589r-6,-18l2176,543r-5,-194l2171,292r-1,-128l2170,123r2,-28l2177,77r12,-12l2220,55r4,-3l2224,45r-5,-1l2210,44r-16,1l2157,47r-20,1l2112,47r-41,-2l2044,44r-4,3l2040,53r7,3l2054,57r21,6l2088,76r5,23l2096,135r1,35l2099,219r,47l2099,299r,13l2098,314r-8,1l2071,316r-27,1l1998,318r-199,l1764,317r-6,-1l1756,309r,-43l1757,206r1,-60l1759,109r3,-21l1768,74r11,-10l1798,57r8,-1l1810,52r,-6l1806,44r-10,l1741,47r-22,1l1698,47r-39,-3l1645,43r-10,l1630,44r,7l1634,55r10,2l1666,65r12,12l1682,97r3,32l1686,168r1,56l1687,329r,93l1686,490r-1,45l1684,564r-3,17l1675,593r-12,8l1644,607r-10,2l1628,612r,7l1634,622r10,l1659,621r39,-2l1717,618r22,1l1781,622r17,1l1807,623r8,-2l1815,614r-3,-4l1799,607r-13,-4l1776,597r-8,-9l1765,575r-4,-28l1758,496r-2,-64l1755,348r4,-6l1864,343r136,1l2057,345r43,1l2100,355r1,13l2102,407r,53l2100,554r-2,23l2092,592r-12,9l2060,606r-11,2l2045,611r,8l2052,621r27,-1l2116,619r19,-1l2154,619r47,1l2229,621r5,-2l2234,612xm2793,493r-1,-8l2784,485r-2,4l2779,501r-12,27l2752,552r-20,21l2709,590r-20,10l2665,608r-29,6l2601,615r-39,-3l2521,600r-40,-21l2445,548r-33,-44l2385,450r-17,-60l2361,328r5,-64l2381,206r22,-50l2430,117r31,-27l2498,67r42,-15l2589,46r39,3l2665,57r34,14l2728,91r13,13l2753,121r11,20l2772,164r1,7l2776,176r6,l2785,170r,-9l2783,131r-1,-21l2782,91r1,-4l2781,80r-8,-4l2743,62,2701,47,2650,36r-55,-5l2533,37r-57,16l2425,77r-42,30l2343,150r-33,51l2289,262r-8,75l2288,396r17,56l2329,501r29,37l2403,577r53,30l2519,627r75,8l2645,631r45,-10l2731,605r41,-21l2776,582r3,-6l2781,571r7,-34l2792,515r1,-16l2793,493xm3188,473r-8,-53l3158,380r-28,-30l3102,328r-44,-32l3008,262r-24,-19l2964,220r-15,-29l2944,157r10,-50l2981,73r34,-21l3050,45r19,1l3088,51r19,7l3124,69r12,10l3145,91r8,15l3158,122r2,10l3163,137r7,l3173,130r-2,-11l3168,76r,-21l3166,49r-5,-1l3145,43r-25,-5l3091,33r-32,-2l3022,34r-32,8l2963,54r-21,14l2917,91r-18,27l2888,150r-4,35l2893,239r27,45l2960,323r49,37l3054,391r34,32l3111,458r7,42l3110,544r-24,38l3048,608r-50,10l2955,612r-39,-18l2884,563r-19,-44l2861,506r-3,-5l2851,501r-2,7l2851,536r3,18l2857,571r4,26l2865,604r10,5l2900,620r32,8l2966,633r32,2l3068,623r61,-32l3172,540r16,-67xe" fillcolor="#19315b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14:paraId="4A4C777E" w14:textId="77777777" w:rsidR="008D30E9" w:rsidRDefault="008D30E9" w:rsidP="001C699D">
      <w:pPr>
        <w:pStyle w:val="BodyText"/>
        <w:bidi/>
        <w:rPr>
          <w:rFonts w:ascii="Times New Roman"/>
          <w:sz w:val="20"/>
        </w:rPr>
      </w:pPr>
    </w:p>
    <w:p w14:paraId="7290F975" w14:textId="77777777" w:rsidR="008D30E9" w:rsidRDefault="008D30E9" w:rsidP="001C699D">
      <w:pPr>
        <w:pStyle w:val="BodyText"/>
        <w:bidi/>
        <w:rPr>
          <w:rFonts w:ascii="Times New Roman"/>
          <w:sz w:val="21"/>
        </w:rPr>
      </w:pPr>
    </w:p>
    <w:p w14:paraId="181EE91F" w14:textId="77777777" w:rsidR="00624369" w:rsidRDefault="001C699D" w:rsidP="00685369">
      <w:pPr>
        <w:bidi/>
        <w:jc w:val="center"/>
        <w:rPr>
          <w:b/>
          <w:color w:val="94368E"/>
          <w:sz w:val="40"/>
          <w:szCs w:val="40"/>
        </w:rPr>
      </w:pPr>
      <w:r w:rsidRPr="001C699D">
        <w:rPr>
          <w:b/>
          <w:bCs/>
          <w:color w:val="19315B"/>
          <w:sz w:val="76"/>
          <w:szCs w:val="76"/>
          <w:rtl/>
        </w:rPr>
        <w:t>حافظ على</w:t>
      </w:r>
      <w:r w:rsidRPr="001C699D">
        <w:rPr>
          <w:b/>
          <w:bCs/>
          <w:color w:val="19315B"/>
          <w:sz w:val="76"/>
          <w:szCs w:val="76"/>
        </w:rPr>
        <w:t xml:space="preserve"> Medi-Cal </w:t>
      </w:r>
      <w:r w:rsidRPr="001C699D">
        <w:rPr>
          <w:b/>
          <w:bCs/>
          <w:color w:val="19315B"/>
          <w:sz w:val="76"/>
          <w:szCs w:val="76"/>
          <w:rtl/>
        </w:rPr>
        <w:t xml:space="preserve">الخاصّ </w:t>
      </w:r>
      <w:r w:rsidR="00685369" w:rsidRPr="00685369">
        <w:rPr>
          <w:b/>
          <w:bCs/>
          <w:color w:val="19315B"/>
          <w:sz w:val="76"/>
          <w:szCs w:val="76"/>
          <w:rtl/>
        </w:rPr>
        <w:t xml:space="preserve">بك </w:t>
      </w:r>
      <w:r w:rsidRPr="001C699D">
        <w:rPr>
          <w:bCs/>
          <w:color w:val="94368E"/>
          <w:sz w:val="40"/>
          <w:szCs w:val="40"/>
          <w:rtl/>
        </w:rPr>
        <w:t>تفوّت المعلومات المُهمّة حول التّغطية الصحيّة لـ</w:t>
      </w:r>
    </w:p>
    <w:p w14:paraId="3E4ECEFD" w14:textId="672BD889" w:rsidR="008D30E9" w:rsidRPr="00685369" w:rsidRDefault="001C699D" w:rsidP="00624369">
      <w:pPr>
        <w:bidi/>
        <w:spacing w:line="276" w:lineRule="auto"/>
        <w:jc w:val="center"/>
        <w:rPr>
          <w:bCs/>
          <w:color w:val="94368E"/>
          <w:sz w:val="40"/>
          <w:szCs w:val="40"/>
        </w:rPr>
      </w:pPr>
      <w:r w:rsidRPr="001C699D">
        <w:rPr>
          <w:b/>
          <w:color w:val="94368E"/>
          <w:sz w:val="40"/>
          <w:szCs w:val="40"/>
          <w:rtl/>
        </w:rPr>
        <w:t xml:space="preserve"> </w:t>
      </w:r>
      <w:r w:rsidRPr="001C699D">
        <w:rPr>
          <w:b/>
          <w:color w:val="94368E"/>
          <w:sz w:val="40"/>
          <w:szCs w:val="40"/>
        </w:rPr>
        <w:t>Medi-Cal</w:t>
      </w:r>
      <w:sdt>
        <w:sdtPr>
          <w:rPr>
            <w:bCs/>
            <w:color w:val="94368E"/>
            <w:sz w:val="40"/>
            <w:szCs w:val="40"/>
            <w:rtl/>
          </w:rPr>
          <w:tag w:val="goog_rdk_2"/>
          <w:id w:val="-1781638481"/>
        </w:sdtPr>
        <w:sdtEndPr/>
        <w:sdtContent>
          <w:r w:rsidRPr="001C699D">
            <w:rPr>
              <w:bCs/>
              <w:color w:val="94368E"/>
              <w:sz w:val="40"/>
              <w:szCs w:val="40"/>
              <w:rtl/>
            </w:rPr>
            <w:t xml:space="preserve"> الخاصّة بك</w:t>
          </w:r>
        </w:sdtContent>
      </w:sdt>
      <w:r w:rsidRPr="001C699D">
        <w:rPr>
          <w:bCs/>
          <w:color w:val="94368E"/>
          <w:sz w:val="40"/>
          <w:szCs w:val="40"/>
        </w:rPr>
        <w:t>.</w:t>
      </w:r>
    </w:p>
    <w:p w14:paraId="51E6C7E5" w14:textId="1BAE01E0" w:rsidR="008D30E9" w:rsidRPr="00685369" w:rsidRDefault="00B75CF1" w:rsidP="00624369">
      <w:pPr>
        <w:bidi/>
        <w:spacing w:before="2" w:line="276" w:lineRule="auto"/>
        <w:jc w:val="center"/>
        <w:rPr>
          <w:bCs/>
          <w:color w:val="94368E"/>
          <w:sz w:val="40"/>
          <w:szCs w:val="40"/>
        </w:rPr>
      </w:pPr>
      <w:r>
        <w:rPr>
          <w:bCs/>
          <w:color w:val="94368E"/>
          <w:sz w:val="40"/>
          <w:szCs w:val="40"/>
        </w:rPr>
        <w:pict w14:anchorId="1D2C655E">
          <v:group id="docshapegroup12" o:spid="_x0000_s1026" style="position:absolute;left:0;text-align:left;margin-left:54pt;margin-top:37.7pt;width:7in;height:135.05pt;z-index:-15728128;mso-wrap-distance-left:0;mso-wrap-distance-right:0;mso-position-horizontal-relative:page" coordorigin="1080,133" coordsize="10080,2701">
            <v:shape id="docshape13" o:spid="_x0000_s1031" type="#_x0000_t75" style="position:absolute;left:1080;top:133;width:10080;height:2701;mso-position-horizontal:right;mso-position-horizontal-relative:margin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30" type="#_x0000_t202" style="position:absolute;left:2868;top:457;width:1701;height:639;mso-position-horizontal:right;mso-position-horizontal-relative:margin" filled="f" stroked="f">
              <v:textbox style="mso-next-textbox:#docshape14" inset="0,0,0,0">
                <w:txbxContent>
                  <w:p w14:paraId="4B39771A" w14:textId="79344F19" w:rsidR="008D30E9" w:rsidRPr="00685369" w:rsidRDefault="00685369" w:rsidP="00685369">
                    <w:pPr>
                      <w:bidi/>
                      <w:rPr>
                        <w:rFonts w:ascii="Segoe UI Semilight" w:hAnsi="Segoe UI Semilight" w:cs="Segoe UI Semilight"/>
                        <w:sz w:val="48"/>
                        <w:szCs w:val="48"/>
                      </w:rPr>
                    </w:pPr>
                    <w:r w:rsidRPr="00685369">
                      <w:rPr>
                        <w:rFonts w:ascii="Segoe UI Semilight" w:hAnsi="Segoe UI Semilight" w:cs="Segoe UI Semilight"/>
                        <w:color w:val="FFFFFF"/>
                        <w:spacing w:val="-5"/>
                        <w:sz w:val="48"/>
                        <w:szCs w:val="48"/>
                        <w:rtl/>
                      </w:rPr>
                      <w:t>الاسم</w:t>
                    </w:r>
                  </w:p>
                </w:txbxContent>
              </v:textbox>
            </v:shape>
            <v:shape id="docshape15" o:spid="_x0000_s1029" type="#_x0000_t202" style="position:absolute;left:6854;top:457;width:2835;height:639" filled="f" stroked="f">
              <v:textbox style="mso-next-textbox:#docshape15" inset="0,0,0,0">
                <w:txbxContent>
                  <w:p w14:paraId="33F083A4" w14:textId="146F5571" w:rsidR="008D30E9" w:rsidRPr="00685369" w:rsidRDefault="00685369" w:rsidP="00685369">
                    <w:pPr>
                      <w:bidi/>
                      <w:rPr>
                        <w:rFonts w:ascii="Segoe UI Semilight" w:hAnsi="Segoe UI Semilight" w:cs="Segoe UI Semilight"/>
                        <w:sz w:val="48"/>
                        <w:szCs w:val="48"/>
                      </w:rPr>
                    </w:pPr>
                    <w:r w:rsidRPr="00685369">
                      <w:rPr>
                        <w:rFonts w:ascii="Segoe UI Semilight" w:hAnsi="Segoe UI Semilight" w:cs="Segoe UI Semilight"/>
                        <w:color w:val="FFFFFF"/>
                        <w:sz w:val="48"/>
                        <w:szCs w:val="48"/>
                        <w:rtl/>
                      </w:rPr>
                      <w:t>الهاتف</w:t>
                    </w:r>
                  </w:p>
                </w:txbxContent>
              </v:textbox>
            </v:shape>
            <v:shape id="docshape16" o:spid="_x0000_s1028" type="#_x0000_t202" style="position:absolute;left:2868;top:1822;width:1701;height:639;mso-position-horizontal:right;mso-position-horizontal-relative:margin" filled="f" stroked="f">
              <v:textbox style="mso-next-textbox:#docshape16" inset="0,0,0,0">
                <w:txbxContent>
                  <w:p w14:paraId="171600B9" w14:textId="489E30E3" w:rsidR="008D30E9" w:rsidRPr="00685369" w:rsidRDefault="00685369" w:rsidP="00685369">
                    <w:pPr>
                      <w:bidi/>
                      <w:rPr>
                        <w:rFonts w:ascii="Segoe UI Semilight" w:hAnsi="Segoe UI Semilight" w:cs="Segoe UI Semilight"/>
                        <w:sz w:val="48"/>
                        <w:szCs w:val="48"/>
                      </w:rPr>
                    </w:pPr>
                    <w:r w:rsidRPr="00685369">
                      <w:rPr>
                        <w:rFonts w:ascii="Segoe UI Semilight" w:hAnsi="Segoe UI Semilight" w:cs="Segoe UI Semilight"/>
                        <w:color w:val="FFFFFF"/>
                        <w:sz w:val="48"/>
                        <w:szCs w:val="48"/>
                        <w:rtl/>
                      </w:rPr>
                      <w:t>العنوان</w:t>
                    </w:r>
                  </w:p>
                </w:txbxContent>
              </v:textbox>
            </v:shape>
            <v:shape id="docshape17" o:spid="_x0000_s1027" type="#_x0000_t202" style="position:absolute;left:6854;top:1822;width:2835;height:639;mso-position-vertical:center;mso-position-vertical-relative:margin" filled="f" stroked="f">
              <v:textbox style="mso-next-textbox:#docshape17" inset="0,0,0,0">
                <w:txbxContent>
                  <w:p w14:paraId="21450680" w14:textId="77777777" w:rsidR="00AF0150" w:rsidRPr="00AF0150" w:rsidRDefault="00AF0150" w:rsidP="00AF0150">
                    <w:pPr>
                      <w:bidi/>
                      <w:rPr>
                        <w:rFonts w:ascii="Arial" w:hAnsi="Arial" w:cs="Arial"/>
                        <w:color w:val="FFFFFF" w:themeColor="background1"/>
                        <w:sz w:val="48"/>
                        <w:szCs w:val="48"/>
                      </w:rPr>
                    </w:pPr>
                    <w:r w:rsidRPr="00AF0150">
                      <w:rPr>
                        <w:rFonts w:ascii="Arial" w:hAnsi="Arial" w:cs="Arial"/>
                        <w:color w:val="FFFFFF" w:themeColor="background1"/>
                        <w:sz w:val="48"/>
                        <w:szCs w:val="48"/>
                        <w:rtl/>
                      </w:rPr>
                      <w:t>البريد الإلكتروني</w:t>
                    </w:r>
                  </w:p>
                  <w:p w14:paraId="5AFB5B04" w14:textId="0E3D0E05" w:rsidR="008D30E9" w:rsidRPr="00AF0150" w:rsidRDefault="008D30E9" w:rsidP="00AF0150">
                    <w:pPr>
                      <w:bidi/>
                      <w:rPr>
                        <w:rFonts w:ascii="Nirmala UI Semilight" w:hAnsi="Nirmala UI Semilight" w:cs="Nirmala UI Semilight"/>
                        <w:color w:val="FFFFFF" w:themeColor="background1"/>
                        <w:sz w:val="48"/>
                        <w:szCs w:val="48"/>
                      </w:rPr>
                    </w:pPr>
                  </w:p>
                </w:txbxContent>
              </v:textbox>
            </v:shape>
            <w10:wrap type="topAndBottom" anchorx="margin" anchory="margin"/>
          </v:group>
        </w:pict>
      </w:r>
      <w:r w:rsidR="00685369" w:rsidRPr="00685369">
        <w:rPr>
          <w:bCs/>
          <w:color w:val="94368E"/>
          <w:sz w:val="40"/>
          <w:szCs w:val="40"/>
          <w:rtl/>
        </w:rPr>
        <w:t>تأكّد من أنّ مقاطعتك لديها معلوماتك الحاليّة للاتّصال بك.</w:t>
      </w:r>
    </w:p>
    <w:p w14:paraId="25031352" w14:textId="3935A301" w:rsidR="008D30E9" w:rsidRPr="004873E2" w:rsidRDefault="004873E2" w:rsidP="004873E2">
      <w:pPr>
        <w:bidi/>
        <w:spacing w:before="117" w:line="216" w:lineRule="auto"/>
        <w:ind w:left="233" w:right="232"/>
        <w:jc w:val="center"/>
        <w:rPr>
          <w:bCs/>
          <w:sz w:val="32"/>
          <w:szCs w:val="32"/>
        </w:rPr>
      </w:pPr>
      <w:r w:rsidRPr="004873E2">
        <w:rPr>
          <w:rFonts w:ascii="Segoe UI Black" w:hAnsi="Segoe UI Black"/>
          <w:bCs/>
          <w:color w:val="19315B"/>
          <w:sz w:val="32"/>
          <w:szCs w:val="32"/>
          <w:rtl/>
        </w:rPr>
        <w:t>أبلغ عن أيّ تغييراتٍ تطرأ على إسمك أو عنوانك أو رقم هاتفك أو عنوان بريدك الإلكتروني. تواصل معنا على</w:t>
      </w:r>
      <w:r w:rsidRPr="004873E2">
        <w:rPr>
          <w:b/>
          <w:color w:val="19315B"/>
          <w:sz w:val="32"/>
          <w:szCs w:val="32"/>
        </w:rPr>
        <w:t>:</w:t>
      </w:r>
    </w:p>
    <w:p w14:paraId="7F7529B9" w14:textId="578B4F01" w:rsidR="004873E2" w:rsidRDefault="004873E2">
      <w:pPr>
        <w:spacing w:before="100" w:line="300" w:lineRule="auto"/>
        <w:ind w:left="2907" w:right="2490"/>
        <w:rPr>
          <w:color w:val="231F20"/>
          <w:sz w:val="24"/>
        </w:rPr>
      </w:pPr>
    </w:p>
    <w:p w14:paraId="1662CC4E" w14:textId="77777777" w:rsidR="003E24D2" w:rsidRDefault="003E24D2">
      <w:pPr>
        <w:spacing w:before="100" w:line="300" w:lineRule="auto"/>
        <w:ind w:left="2907" w:right="2490"/>
        <w:rPr>
          <w:color w:val="231F20"/>
          <w:sz w:val="24"/>
        </w:rPr>
      </w:pPr>
    </w:p>
    <w:p w14:paraId="0208F042" w14:textId="59BB3F38" w:rsidR="008D30E9" w:rsidRDefault="00685369">
      <w:pPr>
        <w:spacing w:before="100" w:line="300" w:lineRule="auto"/>
        <w:ind w:left="2907" w:right="249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14:paraId="2BF5C1AF" w14:textId="5B222836" w:rsidR="008D30E9" w:rsidRDefault="00685369">
      <w:pPr>
        <w:spacing w:before="2" w:line="300" w:lineRule="auto"/>
        <w:ind w:left="2907" w:right="424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14:paraId="486D84EC" w14:textId="6744983C" w:rsidR="002F5706" w:rsidRDefault="002F5706">
      <w:pPr>
        <w:spacing w:before="2" w:line="300" w:lineRule="auto"/>
        <w:ind w:left="2907" w:right="4240"/>
        <w:rPr>
          <w:sz w:val="24"/>
        </w:rPr>
      </w:pPr>
    </w:p>
    <w:p w14:paraId="4D913613" w14:textId="77777777" w:rsidR="003E24D2" w:rsidRDefault="003E24D2">
      <w:pPr>
        <w:spacing w:before="2" w:line="300" w:lineRule="auto"/>
        <w:ind w:left="2907" w:right="4240"/>
        <w:rPr>
          <w:sz w:val="24"/>
        </w:rPr>
      </w:pPr>
    </w:p>
    <w:p w14:paraId="40BBFAB1" w14:textId="77777777" w:rsidR="004873E2" w:rsidRPr="004873E2" w:rsidRDefault="004873E2" w:rsidP="004873E2">
      <w:pPr>
        <w:pStyle w:val="BodyText"/>
        <w:bidi/>
        <w:spacing w:before="35" w:line="216" w:lineRule="auto"/>
        <w:ind w:left="220" w:right="220" w:hanging="1"/>
        <w:jc w:val="center"/>
        <w:rPr>
          <w:color w:val="19315B"/>
          <w:sz w:val="58"/>
          <w:szCs w:val="58"/>
        </w:rPr>
      </w:pPr>
      <w:r w:rsidRPr="004873E2">
        <w:rPr>
          <w:rFonts w:eastAsia="Segoe UI" w:hAnsi="Segoe UI" w:cs="Segoe UI"/>
          <w:color w:val="19315B"/>
          <w:sz w:val="58"/>
          <w:szCs w:val="58"/>
          <w:rtl/>
        </w:rPr>
        <w:t>هل تعلم؟</w:t>
      </w:r>
    </w:p>
    <w:p w14:paraId="493C2A22" w14:textId="7E034405" w:rsidR="0093558C" w:rsidRPr="0093558C" w:rsidRDefault="0093558C" w:rsidP="0093558C">
      <w:pPr>
        <w:pStyle w:val="BodyText"/>
        <w:bidi/>
        <w:spacing w:before="41" w:line="247" w:lineRule="auto"/>
        <w:ind w:left="106" w:right="109"/>
        <w:jc w:val="center"/>
        <w:rPr>
          <w:color w:val="19315B"/>
          <w:spacing w:val="-6"/>
        </w:rPr>
      </w:pPr>
      <w:r w:rsidRPr="0093558C">
        <w:rPr>
          <w:color w:val="19315B"/>
          <w:rtl/>
        </w:rPr>
        <w:t xml:space="preserve">يمكنك إكمال التجديد السنوي الخاص بك والإبلاغ عن التغييرات </w:t>
      </w:r>
      <w:r w:rsidRPr="0093558C">
        <w:rPr>
          <w:color w:val="19315B"/>
          <w:spacing w:val="-6"/>
          <w:rtl/>
        </w:rPr>
        <w:t>في</w:t>
      </w:r>
      <w:r w:rsidRPr="0093558C">
        <w:rPr>
          <w:color w:val="19315B"/>
          <w:spacing w:val="-6"/>
          <w:cs/>
        </w:rPr>
        <w:t xml:space="preserve"> </w:t>
      </w:r>
      <w:r w:rsidRPr="0093558C">
        <w:rPr>
          <w:color w:val="19315B"/>
          <w:spacing w:val="-6"/>
        </w:rPr>
        <w:t>Medi-Ca</w:t>
      </w:r>
      <w:r w:rsidR="00B75CF1">
        <w:rPr>
          <w:color w:val="19315B"/>
          <w:spacing w:val="-6"/>
        </w:rPr>
        <w:t>l</w:t>
      </w:r>
      <w:bookmarkStart w:id="0" w:name="_GoBack"/>
      <w:bookmarkEnd w:id="0"/>
      <w:r w:rsidRPr="0093558C">
        <w:rPr>
          <w:color w:val="19315B"/>
          <w:spacing w:val="-6"/>
        </w:rPr>
        <w:t xml:space="preserve"> </w:t>
      </w:r>
      <w:r w:rsidRPr="0093558C">
        <w:rPr>
          <w:color w:val="19315B"/>
          <w:spacing w:val="-6"/>
          <w:rtl/>
        </w:rPr>
        <w:t>عبر الإنترنت.</w:t>
      </w:r>
    </w:p>
    <w:p w14:paraId="0FE7198E" w14:textId="3D59200E" w:rsidR="008D30E9" w:rsidRPr="0093558C" w:rsidRDefault="0093558C" w:rsidP="002F5706">
      <w:pPr>
        <w:bidi/>
        <w:jc w:val="center"/>
        <w:rPr>
          <w:rFonts w:ascii="Segoe UI Semilight" w:hAnsi="Segoe UI Semilight" w:cs="Segoe UI Semilight"/>
          <w:sz w:val="32"/>
          <w:szCs w:val="32"/>
        </w:rPr>
      </w:pPr>
      <w:r w:rsidRPr="0093558C">
        <w:rPr>
          <w:rFonts w:ascii="Segoe UI Semilight" w:hAnsi="Segoe UI Semilight" w:cs="Segoe UI Semilight"/>
          <w:sz w:val="32"/>
          <w:szCs w:val="32"/>
          <w:rtl/>
        </w:rPr>
        <w:t xml:space="preserve">قم بإنشاء حسابك على الإنترنت اليوم بزيارة </w:t>
      </w:r>
      <w:r w:rsidRPr="0093558C">
        <w:rPr>
          <w:rFonts w:ascii="Segoe UI Semilight" w:hAnsi="Segoe UI Semilight" w:cs="Segoe UI Semilight"/>
          <w:b/>
          <w:sz w:val="32"/>
          <w:szCs w:val="32"/>
        </w:rPr>
        <w:t xml:space="preserve"> </w:t>
      </w:r>
      <w:r w:rsidRPr="002F5706">
        <w:rPr>
          <w:rFonts w:ascii="Segoe UI Semibold" w:hAnsi="Segoe UI Semibold" w:cs="Segoe UI Semibold"/>
          <w:b/>
          <w:color w:val="A766A4"/>
          <w:sz w:val="32"/>
          <w:szCs w:val="32"/>
        </w:rPr>
        <w:t xml:space="preserve">mybenefitscalwin.org </w:t>
      </w:r>
      <w:r w:rsidRPr="0093558C">
        <w:rPr>
          <w:rFonts w:ascii="Segoe UI Semilight" w:hAnsi="Segoe UI Semilight" w:cs="Segoe UI Semilight"/>
          <w:sz w:val="32"/>
          <w:szCs w:val="32"/>
          <w:rtl/>
        </w:rPr>
        <w:t>واختيار رابط "إنشاء حساب".</w:t>
      </w:r>
    </w:p>
    <w:sectPr w:rsidR="008D30E9" w:rsidRPr="0093558C">
      <w:type w:val="continuous"/>
      <w:pgSz w:w="12240" w:h="15840"/>
      <w:pgMar w:top="0" w:right="9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D30E9"/>
    <w:rsid w:val="001827A9"/>
    <w:rsid w:val="001C699D"/>
    <w:rsid w:val="002F5706"/>
    <w:rsid w:val="003E24D2"/>
    <w:rsid w:val="004873E2"/>
    <w:rsid w:val="00624369"/>
    <w:rsid w:val="00685369"/>
    <w:rsid w:val="008D30E9"/>
    <w:rsid w:val="0093558C"/>
    <w:rsid w:val="00AF0150"/>
    <w:rsid w:val="00B05786"/>
    <w:rsid w:val="00B75CF1"/>
    <w:rsid w:val="00F2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595438C2"/>
  <w15:docId w15:val="{4B335994-C30B-4F32-BD49-26724B3FA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0"/>
    <w:qFormat/>
    <w:pPr>
      <w:spacing w:before="100"/>
      <w:ind w:left="109" w:right="109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1">
    <w:name w:val="1"/>
    <w:basedOn w:val="TableNormal"/>
    <w:rsid w:val="00AF0150"/>
    <w:pPr>
      <w:widowControl/>
      <w:autoSpaceDE/>
      <w:autoSpaceDN/>
    </w:pPr>
    <w:rPr>
      <w:rFonts w:ascii="Calibri" w:eastAsia="Calibri" w:hAnsi="Calibri" w:cs="Calibri"/>
      <w:lang w:eastAsia="en-IN" w:bidi="ne-NP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Tan, Jinkun</dc:creator>
  <cp:keywords/>
  <dc:description/>
  <cp:lastModifiedBy>Tran, Bonnie@DHCS</cp:lastModifiedBy>
  <cp:revision>7</cp:revision>
  <dcterms:created xsi:type="dcterms:W3CDTF">2022-05-23T22:37:00Z</dcterms:created>
  <dcterms:modified xsi:type="dcterms:W3CDTF">2022-05-31T17:47:00Z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2022-05-20T00:00:00Z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2022-05-20T00:00:00Z</vt:filetime>
  </property>
</Properties>
</file>